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D37D" w14:textId="77777777" w:rsidR="0030484B" w:rsidRPr="00570CE6" w:rsidRDefault="0030484B" w:rsidP="007D7F34">
      <w:pPr>
        <w:spacing w:line="0" w:lineRule="atLeast"/>
        <w:jc w:val="center"/>
        <w:rPr>
          <w:rFonts w:asciiTheme="minorEastAsia" w:eastAsiaTheme="minorEastAsia" w:hAnsiTheme="minorEastAsia" w:cs="メイリオ"/>
          <w:sz w:val="28"/>
          <w:szCs w:val="28"/>
        </w:rPr>
      </w:pPr>
      <w:r w:rsidRPr="00570CE6">
        <w:rPr>
          <w:rFonts w:asciiTheme="minorEastAsia" w:eastAsiaTheme="minorEastAsia" w:hAnsiTheme="minorEastAsia" w:cs="メイリオ" w:hint="eastAsia"/>
          <w:sz w:val="28"/>
          <w:szCs w:val="28"/>
        </w:rPr>
        <w:t>参加申込書</w:t>
      </w:r>
    </w:p>
    <w:p w14:paraId="04D9465E" w14:textId="77777777" w:rsidR="0030484B" w:rsidRPr="00945E5F" w:rsidRDefault="0030484B" w:rsidP="007D7F34">
      <w:pPr>
        <w:spacing w:line="0" w:lineRule="atLeast"/>
        <w:jc w:val="right"/>
        <w:rPr>
          <w:rFonts w:asciiTheme="minorEastAsia" w:eastAsiaTheme="minorEastAsia" w:hAnsiTheme="minorEastAsia" w:cs="メイリオ"/>
          <w:sz w:val="24"/>
          <w:szCs w:val="24"/>
        </w:rPr>
      </w:pPr>
      <w:r w:rsidRPr="00570CE6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年　　月　</w:t>
      </w: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日</w:t>
      </w:r>
    </w:p>
    <w:p w14:paraId="1E6D4377" w14:textId="77777777" w:rsidR="0030484B" w:rsidRPr="00945E5F" w:rsidRDefault="0030484B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藤沢市長</w:t>
      </w:r>
    </w:p>
    <w:p w14:paraId="60C1F25D" w14:textId="77777777" w:rsidR="00440F2E" w:rsidRPr="00945E5F" w:rsidRDefault="00440F2E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0B7BB43A" w14:textId="77777777" w:rsidR="0030484B" w:rsidRPr="00945E5F" w:rsidRDefault="00440F2E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　　　　　　　　　　　　　　　　〒</w:t>
      </w:r>
    </w:p>
    <w:p w14:paraId="23BDD1C4" w14:textId="77777777" w:rsidR="0030484B" w:rsidRPr="00945E5F" w:rsidRDefault="0030484B" w:rsidP="007D7F34">
      <w:pPr>
        <w:spacing w:line="0" w:lineRule="atLeas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所在地</w:t>
      </w:r>
    </w:p>
    <w:p w14:paraId="442504A0" w14:textId="77777777" w:rsidR="0030484B" w:rsidRPr="00945E5F" w:rsidRDefault="00953EEE" w:rsidP="007D7F34">
      <w:pPr>
        <w:spacing w:line="0" w:lineRule="atLeas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商号また</w:t>
      </w:r>
      <w:r w:rsidR="0030484B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は名称</w:t>
      </w:r>
    </w:p>
    <w:p w14:paraId="5B2F3F59" w14:textId="77777777" w:rsidR="0030484B" w:rsidRPr="00945E5F" w:rsidRDefault="00250EBE" w:rsidP="007D7F34">
      <w:pPr>
        <w:spacing w:line="0" w:lineRule="atLeast"/>
        <w:ind w:left="2520" w:firstLine="8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代表者職・氏名　　　　　　　　　　　　　</w:t>
      </w:r>
    </w:p>
    <w:p w14:paraId="3E9E0F46" w14:textId="77095E18" w:rsidR="0030484B" w:rsidRDefault="0030484B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3D6BB209" w14:textId="77777777" w:rsidR="002815C8" w:rsidRPr="00945E5F" w:rsidRDefault="002815C8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50BCD761" w14:textId="37968F3E" w:rsidR="0030484B" w:rsidRPr="00945E5F" w:rsidRDefault="0021127D" w:rsidP="007D7F34">
      <w:pPr>
        <w:spacing w:line="0" w:lineRule="atLeast"/>
        <w:ind w:firstLineChars="100" w:firstLine="24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「</w:t>
      </w:r>
      <w:r w:rsidR="00E038EE">
        <w:rPr>
          <w:rFonts w:asciiTheme="minorEastAsia" w:eastAsiaTheme="minorEastAsia" w:hAnsiTheme="minorEastAsia" w:cs="メイリオ" w:hint="eastAsia"/>
          <w:sz w:val="24"/>
          <w:szCs w:val="24"/>
        </w:rPr>
        <w:t>ゼロカーボン促進ＰＲ</w:t>
      </w:r>
      <w:r w:rsidR="00153DEC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業務</w:t>
      </w:r>
      <w:r w:rsidR="00E038EE">
        <w:rPr>
          <w:rFonts w:asciiTheme="minorEastAsia" w:eastAsiaTheme="minorEastAsia" w:hAnsiTheme="minorEastAsia" w:cs="メイリオ" w:hint="eastAsia"/>
          <w:sz w:val="24"/>
          <w:szCs w:val="24"/>
        </w:rPr>
        <w:t>」</w:t>
      </w:r>
      <w:r w:rsidR="00153DEC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業務委託公募型プロポーザル実施要領</w:t>
      </w:r>
      <w:r w:rsidR="0030484B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に基づき</w:t>
      </w:r>
      <w:r w:rsidR="00B505FA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AF70C4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参加の意思がありますので</w:t>
      </w:r>
      <w:r w:rsidR="00B505FA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30484B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申し込みします。</w:t>
      </w:r>
    </w:p>
    <w:p w14:paraId="779F941A" w14:textId="77777777" w:rsidR="0030484B" w:rsidRPr="00945E5F" w:rsidRDefault="00AF70C4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なお</w:t>
      </w:r>
      <w:r w:rsidR="00B505FA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30484B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この参加申込書</w:t>
      </w:r>
      <w:r w:rsidR="00B505FA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9F0996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添付書類</w:t>
      </w:r>
      <w:r w:rsidR="0030484B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及び今後この募集に関して提出する書類</w:t>
      </w: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に記載及び添付するものは</w:t>
      </w:r>
      <w:r w:rsidR="00B505FA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、</w:t>
      </w:r>
      <w:r w:rsidR="009F0996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事実と相違ないことを誓約いたします。</w:t>
      </w:r>
    </w:p>
    <w:p w14:paraId="4001B0EA" w14:textId="77777777" w:rsidR="009F0996" w:rsidRPr="00945E5F" w:rsidRDefault="009F0996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1BECEA6F" w14:textId="77777777" w:rsidR="009F0996" w:rsidRPr="00945E5F" w:rsidRDefault="007D7F34" w:rsidP="00E038EE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１　</w:t>
      </w:r>
      <w:r w:rsidR="009F0996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連絡先等</w:t>
      </w:r>
    </w:p>
    <w:p w14:paraId="6AEA6D9A" w14:textId="42772C18" w:rsidR="009F0996" w:rsidRPr="00945E5F" w:rsidRDefault="009F0996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（１）担当者部署</w:t>
      </w:r>
    </w:p>
    <w:p w14:paraId="3E7B9F83" w14:textId="70E3687C" w:rsidR="009F0996" w:rsidRPr="00945E5F" w:rsidRDefault="009F0996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（２）担当者氏名</w:t>
      </w:r>
    </w:p>
    <w:p w14:paraId="27A33417" w14:textId="5F2C6018" w:rsidR="009F0996" w:rsidRPr="00945E5F" w:rsidRDefault="009F0996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（３）連絡先</w:t>
      </w:r>
    </w:p>
    <w:p w14:paraId="4234B254" w14:textId="446F6D15" w:rsidR="009F0996" w:rsidRPr="00945E5F" w:rsidRDefault="007D7F34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ア　</w:t>
      </w:r>
      <w:r w:rsidR="009F0996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電話番号</w:t>
      </w:r>
    </w:p>
    <w:p w14:paraId="7AAA27C3" w14:textId="26020289" w:rsidR="009F0996" w:rsidRDefault="007D7F34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D35597">
        <w:rPr>
          <w:rFonts w:asciiTheme="minorEastAsia" w:eastAsiaTheme="minorEastAsia" w:hAnsiTheme="minorEastAsia" w:cs="メイリオ" w:hint="eastAsia"/>
          <w:sz w:val="24"/>
          <w:szCs w:val="24"/>
        </w:rPr>
        <w:t>イ</w:t>
      </w: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</w:t>
      </w:r>
      <w:r w:rsidR="009F0996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メールアドレス</w:t>
      </w:r>
    </w:p>
    <w:p w14:paraId="36280069" w14:textId="10E0C7A0" w:rsidR="000932B2" w:rsidRDefault="000932B2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（４）かながわ電子入札共同システムの認定番号</w:t>
      </w:r>
    </w:p>
    <w:p w14:paraId="11335F82" w14:textId="65B53C9F" w:rsidR="000932B2" w:rsidRPr="00945E5F" w:rsidRDefault="000932B2" w:rsidP="000932B2">
      <w:pPr>
        <w:spacing w:line="0" w:lineRule="atLeast"/>
        <w:ind w:left="720" w:hangingChars="300" w:hanging="720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 xml:space="preserve">　　※かながわ電子入札共同システムの認定番号がない場合（登録していない場合）は「なし」と記載してください。</w:t>
      </w:r>
    </w:p>
    <w:p w14:paraId="6CC46F94" w14:textId="77777777" w:rsidR="009F0996" w:rsidRPr="000932B2" w:rsidRDefault="009F0996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</w:p>
    <w:p w14:paraId="46F977D4" w14:textId="743D782C" w:rsidR="009F0996" w:rsidRPr="00945E5F" w:rsidRDefault="007D7F34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 xml:space="preserve">２　</w:t>
      </w:r>
      <w:r w:rsidR="009F0996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添付書類</w:t>
      </w:r>
    </w:p>
    <w:p w14:paraId="6B76CB9E" w14:textId="75382612" w:rsidR="009F0996" w:rsidRPr="00945E5F" w:rsidRDefault="007D7F34" w:rsidP="007D7F34">
      <w:pPr>
        <w:spacing w:line="0" w:lineRule="atLeast"/>
        <w:jc w:val="lef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（１）</w:t>
      </w:r>
      <w:r w:rsidR="00A51B9B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会社</w:t>
      </w:r>
      <w:r w:rsidR="00974998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の事業概要</w:t>
      </w:r>
      <w:r w:rsidR="00945E5F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が分かる</w:t>
      </w:r>
      <w:r w:rsidR="007A0AB2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案内等の資料</w:t>
      </w:r>
      <w:r w:rsidR="002761DC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…</w:t>
      </w:r>
      <w:r w:rsidR="009F0996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１部</w:t>
      </w:r>
    </w:p>
    <w:p w14:paraId="476E50CD" w14:textId="67F9C6B1" w:rsidR="00A51B9B" w:rsidRDefault="00A51B9B" w:rsidP="00E038EE">
      <w:pPr>
        <w:spacing w:line="0" w:lineRule="atLeast"/>
        <w:ind w:left="480" w:hangingChars="200" w:hanging="480"/>
        <w:outlineLvl w:val="0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（</w:t>
      </w:r>
      <w:r w:rsidR="00153DEC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２</w:t>
      </w: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）</w:t>
      </w:r>
      <w:r w:rsidR="00E038EE" w:rsidRPr="00E038EE">
        <w:rPr>
          <w:rFonts w:asciiTheme="minorEastAsia" w:eastAsiaTheme="minorEastAsia" w:hAnsiTheme="minorEastAsia" w:cs="メイリオ" w:hint="eastAsia"/>
          <w:sz w:val="24"/>
          <w:szCs w:val="24"/>
        </w:rPr>
        <w:t>官公庁又は民間企業のＰＲ動画制作、ＳＮＳ広告及びロゴマーク制作業務受託実績書</w:t>
      </w:r>
      <w:r w:rsidR="00153DEC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（様式２）…</w:t>
      </w:r>
      <w:r w:rsidR="000932B2">
        <w:rPr>
          <w:rFonts w:asciiTheme="minorEastAsia" w:eastAsiaTheme="minorEastAsia" w:hAnsiTheme="minorEastAsia" w:cs="メイリオ" w:hint="eastAsia"/>
          <w:sz w:val="24"/>
          <w:szCs w:val="24"/>
        </w:rPr>
        <w:t>１</w:t>
      </w: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部</w:t>
      </w:r>
    </w:p>
    <w:p w14:paraId="705A20A4" w14:textId="64FD495F" w:rsidR="00441124" w:rsidRDefault="000932B2" w:rsidP="00E038EE">
      <w:pPr>
        <w:spacing w:line="0" w:lineRule="atLeast"/>
        <w:ind w:left="480" w:hangingChars="200" w:hanging="480"/>
        <w:outlineLvl w:val="0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（３）</w:t>
      </w:r>
      <w:r w:rsidR="00441124">
        <w:rPr>
          <w:rFonts w:asciiTheme="minorEastAsia" w:eastAsiaTheme="minorEastAsia" w:hAnsiTheme="minorEastAsia" w:cs="メイリオ" w:hint="eastAsia"/>
          <w:sz w:val="24"/>
          <w:szCs w:val="24"/>
        </w:rPr>
        <w:t>契約書等受託した事が確認できる書類の写し…１部</w:t>
      </w:r>
    </w:p>
    <w:p w14:paraId="5A576598" w14:textId="427FEEFA" w:rsidR="000932B2" w:rsidRDefault="00441124" w:rsidP="00E038EE">
      <w:pPr>
        <w:spacing w:line="0" w:lineRule="atLeast"/>
        <w:ind w:left="480" w:hangingChars="200" w:hanging="480"/>
        <w:outlineLvl w:val="0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（４）</w:t>
      </w:r>
      <w:r w:rsidR="000932B2">
        <w:rPr>
          <w:rFonts w:asciiTheme="minorEastAsia" w:eastAsiaTheme="minorEastAsia" w:hAnsiTheme="minorEastAsia" w:cs="メイリオ" w:hint="eastAsia"/>
          <w:sz w:val="24"/>
          <w:szCs w:val="24"/>
        </w:rPr>
        <w:t>納税証明書…１</w:t>
      </w:r>
      <w:r w:rsidR="000932B2" w:rsidRPr="00945E5F">
        <w:rPr>
          <w:rFonts w:asciiTheme="minorEastAsia" w:eastAsiaTheme="minorEastAsia" w:hAnsiTheme="minorEastAsia" w:cs="メイリオ" w:hint="eastAsia"/>
          <w:sz w:val="24"/>
          <w:szCs w:val="24"/>
        </w:rPr>
        <w:t>部</w:t>
      </w:r>
    </w:p>
    <w:p w14:paraId="4FB066C2" w14:textId="77777777" w:rsidR="00401FBF" w:rsidRDefault="00441124" w:rsidP="00441124">
      <w:pPr>
        <w:spacing w:line="0" w:lineRule="atLeast"/>
        <w:ind w:left="480" w:hangingChars="200" w:hanging="480"/>
        <w:outlineLvl w:val="0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（５）（かながわ電子入札共同システムの認定番号がない場合）</w:t>
      </w:r>
    </w:p>
    <w:p w14:paraId="4412AC1A" w14:textId="5AC31CD8" w:rsidR="00441124" w:rsidRDefault="00401FBF" w:rsidP="00401FBF">
      <w:pPr>
        <w:spacing w:line="0" w:lineRule="atLeast"/>
        <w:ind w:leftChars="100" w:left="460" w:hangingChars="100" w:hanging="240"/>
        <w:outlineLvl w:val="0"/>
        <w:rPr>
          <w:rFonts w:asciiTheme="minorEastAsia" w:eastAsiaTheme="minorEastAsia" w:hAnsiTheme="minorEastAsia" w:cs="メイリオ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ア　登記事項証明書の写し</w:t>
      </w:r>
      <w:r w:rsidR="00441124">
        <w:rPr>
          <w:rFonts w:asciiTheme="minorEastAsia" w:eastAsiaTheme="minorEastAsia" w:hAnsiTheme="minorEastAsia" w:cs="メイリオ" w:hint="eastAsia"/>
          <w:sz w:val="24"/>
          <w:szCs w:val="24"/>
        </w:rPr>
        <w:t>…１部</w:t>
      </w:r>
    </w:p>
    <w:p w14:paraId="0A3670C0" w14:textId="17294A57" w:rsidR="00401FBF" w:rsidRDefault="00401FBF" w:rsidP="00401FBF">
      <w:pPr>
        <w:spacing w:line="0" w:lineRule="atLeast"/>
        <w:ind w:leftChars="100" w:left="460" w:hangingChars="100" w:hanging="240"/>
        <w:outlineLvl w:val="0"/>
        <w:rPr>
          <w:rFonts w:asciiTheme="minorEastAsia" w:eastAsiaTheme="minorEastAsia" w:hAnsiTheme="minorEastAsia" w:cs="メイリオ" w:hint="eastAsia"/>
          <w:sz w:val="24"/>
          <w:szCs w:val="24"/>
        </w:rPr>
      </w:pPr>
      <w:r>
        <w:rPr>
          <w:rFonts w:asciiTheme="minorEastAsia" w:eastAsiaTheme="minorEastAsia" w:hAnsiTheme="minorEastAsia" w:cs="メイリオ" w:hint="eastAsia"/>
          <w:sz w:val="24"/>
          <w:szCs w:val="24"/>
        </w:rPr>
        <w:t>イ　財務諸表・決算書類等の写し（直近１年分）…１部</w:t>
      </w:r>
    </w:p>
    <w:p w14:paraId="5B39EE2D" w14:textId="7551CFF6" w:rsidR="00441124" w:rsidRPr="00401FBF" w:rsidRDefault="00441124" w:rsidP="00E038EE">
      <w:pPr>
        <w:spacing w:line="0" w:lineRule="atLeast"/>
        <w:ind w:left="480" w:hangingChars="200" w:hanging="480"/>
        <w:outlineLvl w:val="0"/>
        <w:rPr>
          <w:rFonts w:asciiTheme="minorEastAsia" w:eastAsiaTheme="minorEastAsia" w:hAnsiTheme="minorEastAsia" w:cs="メイリオ"/>
          <w:sz w:val="24"/>
          <w:szCs w:val="24"/>
        </w:rPr>
      </w:pPr>
    </w:p>
    <w:p w14:paraId="6E1EB198" w14:textId="77777777" w:rsidR="00A51B9B" w:rsidRPr="00945E5F" w:rsidRDefault="00A51B9B" w:rsidP="007D7F34">
      <w:pPr>
        <w:spacing w:line="0" w:lineRule="atLeast"/>
        <w:ind w:firstLineChars="100" w:firstLine="240"/>
        <w:outlineLvl w:val="0"/>
        <w:rPr>
          <w:rFonts w:asciiTheme="minorEastAsia" w:eastAsiaTheme="minorEastAsia" w:hAnsiTheme="minorEastAsia" w:cs="メイリオ"/>
          <w:sz w:val="24"/>
          <w:szCs w:val="24"/>
        </w:rPr>
      </w:pPr>
    </w:p>
    <w:p w14:paraId="2A900E5A" w14:textId="77777777" w:rsidR="009F0996" w:rsidRPr="00945E5F" w:rsidRDefault="009F0996" w:rsidP="007D7F34">
      <w:pPr>
        <w:pStyle w:val="a7"/>
        <w:spacing w:line="0" w:lineRule="atLeast"/>
        <w:rPr>
          <w:rFonts w:asciiTheme="minorEastAsia" w:eastAsiaTheme="minorEastAsia" w:hAnsiTheme="minorEastAsia" w:cs="メイリオ"/>
          <w:sz w:val="24"/>
          <w:szCs w:val="24"/>
        </w:rPr>
      </w:pPr>
      <w:r w:rsidRPr="00945E5F">
        <w:rPr>
          <w:rFonts w:asciiTheme="minorEastAsia" w:eastAsiaTheme="minorEastAsia" w:hAnsiTheme="minorEastAsia" w:cs="メイリオ" w:hint="eastAsia"/>
          <w:sz w:val="24"/>
          <w:szCs w:val="24"/>
        </w:rPr>
        <w:t>以　上</w:t>
      </w:r>
    </w:p>
    <w:sectPr w:rsidR="009F0996" w:rsidRPr="00945E5F" w:rsidSect="00945E5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9843C" w14:textId="77777777" w:rsidR="009F0996" w:rsidRDefault="009F0996" w:rsidP="009F0996">
      <w:r>
        <w:separator/>
      </w:r>
    </w:p>
  </w:endnote>
  <w:endnote w:type="continuationSeparator" w:id="0">
    <w:p w14:paraId="70117A52" w14:textId="77777777" w:rsidR="009F0996" w:rsidRDefault="009F0996" w:rsidP="009F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6F87" w14:textId="77777777" w:rsidR="009F0996" w:rsidRDefault="009F0996" w:rsidP="009F0996">
      <w:r>
        <w:separator/>
      </w:r>
    </w:p>
  </w:footnote>
  <w:footnote w:type="continuationSeparator" w:id="0">
    <w:p w14:paraId="715D7537" w14:textId="77777777" w:rsidR="009F0996" w:rsidRDefault="009F0996" w:rsidP="009F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B58C" w14:textId="77777777" w:rsidR="00DB586C" w:rsidRPr="00945E5F" w:rsidRDefault="00DB586C" w:rsidP="00DB586C">
    <w:pPr>
      <w:pStyle w:val="a3"/>
      <w:jc w:val="right"/>
      <w:rPr>
        <w:rFonts w:asciiTheme="minorEastAsia" w:eastAsiaTheme="minorEastAsia" w:hAnsiTheme="minorEastAsia" w:cs="メイリオ"/>
        <w:sz w:val="24"/>
        <w:szCs w:val="24"/>
      </w:rPr>
    </w:pPr>
    <w:r w:rsidRPr="00945E5F">
      <w:rPr>
        <w:rFonts w:asciiTheme="minorEastAsia" w:eastAsiaTheme="minorEastAsia" w:hAnsiTheme="minorEastAsia" w:cs="メイリオ" w:hint="eastAsia"/>
        <w:sz w:val="24"/>
        <w:szCs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4B"/>
    <w:rsid w:val="000932B2"/>
    <w:rsid w:val="001364DB"/>
    <w:rsid w:val="00153DEC"/>
    <w:rsid w:val="001B4373"/>
    <w:rsid w:val="0021127D"/>
    <w:rsid w:val="00221BC2"/>
    <w:rsid w:val="00250EBE"/>
    <w:rsid w:val="002730A1"/>
    <w:rsid w:val="002761DC"/>
    <w:rsid w:val="002815C8"/>
    <w:rsid w:val="00282EC4"/>
    <w:rsid w:val="0030484B"/>
    <w:rsid w:val="0032204C"/>
    <w:rsid w:val="0034787F"/>
    <w:rsid w:val="0037785A"/>
    <w:rsid w:val="003D7BB0"/>
    <w:rsid w:val="00401FBF"/>
    <w:rsid w:val="00410ABA"/>
    <w:rsid w:val="00440F2E"/>
    <w:rsid w:val="00441124"/>
    <w:rsid w:val="00485AD3"/>
    <w:rsid w:val="00570CE6"/>
    <w:rsid w:val="005D75C1"/>
    <w:rsid w:val="00646462"/>
    <w:rsid w:val="00721EC8"/>
    <w:rsid w:val="007415FC"/>
    <w:rsid w:val="007A0AB2"/>
    <w:rsid w:val="007D5376"/>
    <w:rsid w:val="007D7F34"/>
    <w:rsid w:val="007F16C5"/>
    <w:rsid w:val="00813B50"/>
    <w:rsid w:val="008A4133"/>
    <w:rsid w:val="008D50F9"/>
    <w:rsid w:val="00944823"/>
    <w:rsid w:val="00945E5F"/>
    <w:rsid w:val="00953EEE"/>
    <w:rsid w:val="009613D2"/>
    <w:rsid w:val="00974998"/>
    <w:rsid w:val="009D2780"/>
    <w:rsid w:val="009F0996"/>
    <w:rsid w:val="00A51B9B"/>
    <w:rsid w:val="00A61F9B"/>
    <w:rsid w:val="00A63A15"/>
    <w:rsid w:val="00AF70C4"/>
    <w:rsid w:val="00B03424"/>
    <w:rsid w:val="00B31571"/>
    <w:rsid w:val="00B357FD"/>
    <w:rsid w:val="00B505FA"/>
    <w:rsid w:val="00B648A2"/>
    <w:rsid w:val="00C44EB0"/>
    <w:rsid w:val="00C919B0"/>
    <w:rsid w:val="00CD2BFE"/>
    <w:rsid w:val="00D27D23"/>
    <w:rsid w:val="00D35597"/>
    <w:rsid w:val="00DB586C"/>
    <w:rsid w:val="00DC506E"/>
    <w:rsid w:val="00E038EE"/>
    <w:rsid w:val="00E07634"/>
    <w:rsid w:val="00E20BFB"/>
    <w:rsid w:val="00E23FBC"/>
    <w:rsid w:val="00E95017"/>
    <w:rsid w:val="00F63E6A"/>
    <w:rsid w:val="00FA7B23"/>
    <w:rsid w:val="00FC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BD080"/>
  <w15:docId w15:val="{553A2715-FDAD-4037-92B1-8FA22AEB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4B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0996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9F0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0996"/>
    <w:rPr>
      <w:rFonts w:ascii="Century" w:eastAsia="ＭＳ 明朝" w:hAnsi="Century"/>
      <w:sz w:val="22"/>
    </w:rPr>
  </w:style>
  <w:style w:type="paragraph" w:styleId="a7">
    <w:name w:val="Closing"/>
    <w:basedOn w:val="a"/>
    <w:link w:val="a8"/>
    <w:uiPriority w:val="99"/>
    <w:unhideWhenUsed/>
    <w:rsid w:val="009F0996"/>
    <w:pPr>
      <w:jc w:val="right"/>
    </w:pPr>
  </w:style>
  <w:style w:type="character" w:customStyle="1" w:styleId="a8">
    <w:name w:val="結語 (文字)"/>
    <w:basedOn w:val="a0"/>
    <w:link w:val="a7"/>
    <w:uiPriority w:val="99"/>
    <w:rsid w:val="009F0996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浅田　大輝</dc:creator>
  <cp:lastModifiedBy>青島　利昌</cp:lastModifiedBy>
  <cp:revision>17</cp:revision>
  <cp:lastPrinted>2024-07-04T01:53:00Z</cp:lastPrinted>
  <dcterms:created xsi:type="dcterms:W3CDTF">2023-01-27T06:37:00Z</dcterms:created>
  <dcterms:modified xsi:type="dcterms:W3CDTF">2026-01-07T06:20:00Z</dcterms:modified>
</cp:coreProperties>
</file>